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湖北省专业技术职称证书信息更正申请表</w:t>
      </w:r>
    </w:p>
    <w:tbl>
      <w:tblPr>
        <w:tblStyle w:val="2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774"/>
        <w:gridCol w:w="1753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申请人姓名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联系电话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身份证号码</w:t>
            </w:r>
          </w:p>
        </w:tc>
        <w:tc>
          <w:tcPr>
            <w:tcW w:w="64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23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申请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更正的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信息内容</w:t>
            </w:r>
          </w:p>
        </w:tc>
        <w:tc>
          <w:tcPr>
            <w:tcW w:w="641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原信息：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3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eastAsia="zh-CN"/>
              </w:rPr>
              <w:t>申请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更正为：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64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审核人签字：                盖章: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20" w:firstLineChars="1400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评审组织</w:t>
            </w:r>
          </w:p>
        </w:tc>
        <w:tc>
          <w:tcPr>
            <w:tcW w:w="64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eastAsia="zh-CN"/>
              </w:rPr>
              <w:t>审核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eastAsia="zh-CN"/>
              </w:rPr>
              <w:t>审核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人签字：                盖章: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职称批准单位</w:t>
            </w:r>
          </w:p>
        </w:tc>
        <w:tc>
          <w:tcPr>
            <w:tcW w:w="64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eastAsia="zh-CN"/>
              </w:rPr>
              <w:t>审核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eastAsia="zh-CN"/>
              </w:rPr>
              <w:t>审核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人签字：                盖章: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NzI4NDUzYjc2NmFkOWQxN2NhNGExMzZhNGEzN2EifQ=="/>
  </w:docVars>
  <w:rsids>
    <w:rsidRoot w:val="6A4222BC"/>
    <w:rsid w:val="6A42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next w:val="1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5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2022-07-13T07:51:00Z</dcterms:created>
  <dc:creator>啸坤</dc:creator>
  <cp:lastModifiedBy>啸坤</cp:lastModifiedBy>
  <dcterms:modified xsi:type="dcterms:W3CDTF">2022-07-13T07:51:39Z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6B8DD3DC7AA74139AE87C1143C2E1F02</vt:lpwstr>
  </property>
</Properties>
</file>